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688"/>
        <w:gridCol w:w="6174"/>
      </w:tblGrid>
      <w:tr w:rsidR="004D6B68" w14:paraId="0888E270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34A21B88" w14:textId="77777777"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3BF175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1in" o:ole="">
                  <v:imagedata r:id="rId7" o:title=""/>
                </v:shape>
                <o:OLEObject Type="Embed" ProgID="Word.Picture.8" ShapeID="_x0000_i1025" DrawAspect="Content" ObjectID="_1749021650" r:id="rId8"/>
              </w:object>
            </w:r>
          </w:p>
        </w:tc>
        <w:tc>
          <w:tcPr>
            <w:tcW w:w="6807" w:type="dxa"/>
          </w:tcPr>
          <w:p w14:paraId="4A06F8F0" w14:textId="77777777" w:rsidR="004D6B68" w:rsidRDefault="004D6B68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4D6B68" w14:paraId="15D7D4B9" w14:textId="77777777">
        <w:trPr>
          <w:cantSplit/>
          <w:trHeight w:val="705"/>
        </w:trPr>
        <w:tc>
          <w:tcPr>
            <w:tcW w:w="2707" w:type="dxa"/>
            <w:vMerge/>
          </w:tcPr>
          <w:p w14:paraId="06638E99" w14:textId="77777777"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346247FE" w14:textId="77777777" w:rsidR="004D6B68" w:rsidRDefault="004D6B68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3970AEE5" w14:textId="77777777" w:rsidR="004D6B68" w:rsidRDefault="004D6B68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32F255F1" w14:textId="77777777" w:rsidR="004D6B68" w:rsidRDefault="006F40A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4D6B68">
              <w:rPr>
                <w:rFonts w:ascii="Arial Narrow" w:hAnsi="Arial Narrow" w:cs="Arial"/>
              </w:rPr>
              <w:t xml:space="preserve">      </w:t>
            </w:r>
            <w:r w:rsidR="004C4E44">
              <w:rPr>
                <w:rFonts w:ascii="Arial Narrow" w:hAnsi="Arial Narrow" w:cs="Arial"/>
              </w:rPr>
              <w:t xml:space="preserve"> Email: admin@walgett.nsw.gov.au</w:t>
            </w:r>
          </w:p>
        </w:tc>
      </w:tr>
      <w:tr w:rsidR="004D6B68" w14:paraId="2752FB42" w14:textId="77777777">
        <w:trPr>
          <w:cantSplit/>
          <w:trHeight w:val="329"/>
        </w:trPr>
        <w:tc>
          <w:tcPr>
            <w:tcW w:w="2707" w:type="dxa"/>
            <w:vMerge/>
          </w:tcPr>
          <w:p w14:paraId="14086C57" w14:textId="77777777" w:rsidR="004D6B68" w:rsidRDefault="004D6B6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223102C0" w14:textId="77777777" w:rsidR="004D6B68" w:rsidRDefault="004D6B68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D433B9E" w14:textId="4086711C" w:rsidR="004D6B68" w:rsidRDefault="005E7786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DA6C06">
              <w:rPr>
                <w:rFonts w:ascii="Arial Black" w:hAnsi="Arial Black"/>
                <w:b/>
                <w:sz w:val="28"/>
              </w:rPr>
              <w:t>3</w:t>
            </w:r>
            <w:r w:rsidR="001131B5">
              <w:rPr>
                <w:rFonts w:ascii="Arial Black" w:hAnsi="Arial Black"/>
                <w:b/>
                <w:sz w:val="28"/>
              </w:rPr>
              <w:t xml:space="preserve"> - 2</w:t>
            </w:r>
            <w:r w:rsidR="004D6B68">
              <w:rPr>
                <w:rFonts w:ascii="Arial Black" w:hAnsi="Arial Black"/>
                <w:b/>
                <w:sz w:val="28"/>
              </w:rPr>
              <w:t>0</w:t>
            </w:r>
            <w:r w:rsidR="00026028">
              <w:rPr>
                <w:rFonts w:ascii="Arial Black" w:hAnsi="Arial Black"/>
                <w:b/>
                <w:sz w:val="28"/>
              </w:rPr>
              <w:t>2</w:t>
            </w:r>
            <w:r w:rsidR="00DA6C06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357DEB2B" w14:textId="77777777" w:rsidR="004D6B68" w:rsidRDefault="004D6B68">
      <w:pPr>
        <w:jc w:val="center"/>
        <w:rPr>
          <w:rFonts w:ascii="Arial Narrow" w:hAnsi="Arial Narrow"/>
          <w:b/>
          <w:bCs/>
          <w:sz w:val="20"/>
        </w:rPr>
      </w:pPr>
    </w:p>
    <w:p w14:paraId="3AB3A272" w14:textId="77777777" w:rsidR="004D6B68" w:rsidRDefault="004D6B68">
      <w:pPr>
        <w:pStyle w:val="BodyText"/>
      </w:pPr>
      <w:r>
        <w:t>B2 – DRAW AND SELL FROM COUNCIL SUPPLY</w:t>
      </w:r>
    </w:p>
    <w:p w14:paraId="186BB061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tbl>
      <w:tblPr>
        <w:tblpPr w:leftFromText="180" w:rightFromText="180" w:vertAnchor="text" w:horzAnchor="page" w:tblpX="1814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4135"/>
        <w:gridCol w:w="3665"/>
      </w:tblGrid>
      <w:tr w:rsidR="004D6B68" w14:paraId="2B1DEEA1" w14:textId="77777777">
        <w:trPr>
          <w:trHeight w:val="42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65A3F38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Name: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83A35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75C98700" w14:textId="77777777">
        <w:trPr>
          <w:trHeight w:val="250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85534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8CC2392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F4D0668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Address: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BA3EA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1A51A181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A7D7087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2D8BE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6E0A9BF" w14:textId="77777777">
        <w:trPr>
          <w:trHeight w:val="228"/>
        </w:trPr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D9958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EB61291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3DCE9FE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Home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97470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2EC4CB40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333F5B18" w14:textId="77777777">
        <w:trPr>
          <w:trHeight w:val="24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9F326FB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B5103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58CFB428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2937BE8C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2096652A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Work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3ADA3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C191497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068EED49" w14:textId="77777777">
        <w:trPr>
          <w:trHeight w:val="25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A95C498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3DCDA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2F5C64AC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0C2816ED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431B1FB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Fax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C751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43C662A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51BA23C" w14:textId="77777777">
        <w:trPr>
          <w:trHeight w:val="24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9044861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9999D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6C66F6EC" w14:textId="77777777" w:rsidR="004D6B68" w:rsidRDefault="004D6B6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6B68" w14:paraId="4915BE12" w14:textId="77777777">
        <w:trPr>
          <w:trHeight w:val="42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02BC438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b/>
                    <w:bCs/>
                    <w:sz w:val="20"/>
                  </w:rPr>
                  <w:t>Mobile</w:t>
                </w:r>
              </w:smartTag>
            </w:smartTag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36BD1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161BF1BE" w14:textId="77777777" w:rsidR="004D6B68" w:rsidRDefault="004D6B68">
            <w:pPr>
              <w:spacing w:before="360"/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14:paraId="62298D48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6F1DEDB4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6A34F777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0D0691C9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501381AB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17625910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32FF696B" w14:textId="77777777" w:rsidR="004D6B68" w:rsidRDefault="004D6B68">
      <w:pPr>
        <w:rPr>
          <w:rFonts w:ascii="Arial Narrow" w:hAnsi="Arial Narrow"/>
          <w:b/>
          <w:bCs/>
          <w:sz w:val="20"/>
        </w:rPr>
      </w:pPr>
    </w:p>
    <w:p w14:paraId="0B7C06F7" w14:textId="2F44F952" w:rsidR="004D6B68" w:rsidRDefault="005E77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FEE:</w:t>
      </w:r>
      <w:r>
        <w:rPr>
          <w:rFonts w:ascii="Arial" w:hAnsi="Arial"/>
          <w:sz w:val="22"/>
        </w:rPr>
        <w:tab/>
        <w:t>A fee of $21</w:t>
      </w:r>
      <w:r w:rsidR="00DA6C06">
        <w:rPr>
          <w:rFonts w:ascii="Arial" w:hAnsi="Arial"/>
          <w:sz w:val="22"/>
        </w:rPr>
        <w:t>5</w:t>
      </w:r>
      <w:r w:rsidR="004D6B68">
        <w:rPr>
          <w:rFonts w:ascii="Arial" w:hAnsi="Arial"/>
          <w:sz w:val="22"/>
        </w:rPr>
        <w:t xml:space="preserve">.00 </w:t>
      </w:r>
      <w:r w:rsidR="00F90B16">
        <w:rPr>
          <w:rFonts w:ascii="Arial" w:hAnsi="Arial"/>
          <w:sz w:val="22"/>
        </w:rPr>
        <w:t xml:space="preserve">(per annum) </w:t>
      </w:r>
      <w:r w:rsidR="004D6B68">
        <w:rPr>
          <w:rFonts w:ascii="Arial" w:hAnsi="Arial"/>
          <w:sz w:val="22"/>
        </w:rPr>
        <w:t>is to accompany this application.</w:t>
      </w:r>
    </w:p>
    <w:p w14:paraId="3023E415" w14:textId="77777777" w:rsidR="004D6B68" w:rsidRDefault="004D6B68">
      <w:pPr>
        <w:rPr>
          <w:rFonts w:ascii="Arial" w:hAnsi="Arial"/>
          <w:sz w:val="22"/>
        </w:rPr>
      </w:pPr>
    </w:p>
    <w:p w14:paraId="6BF1D5DD" w14:textId="77777777" w:rsidR="004D6B68" w:rsidRDefault="004D6B68">
      <w:pPr>
        <w:rPr>
          <w:rFonts w:ascii="Arial" w:hAnsi="Arial"/>
          <w:sz w:val="22"/>
        </w:rPr>
      </w:pPr>
    </w:p>
    <w:p w14:paraId="37A67021" w14:textId="77777777" w:rsidR="004D6B68" w:rsidRDefault="004D6B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14:paraId="07286ABF" w14:textId="77777777" w:rsidR="004D6B68" w:rsidRDefault="004D6B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Applicant</w:t>
      </w:r>
    </w:p>
    <w:p w14:paraId="3493E32D" w14:textId="77777777" w:rsidR="004D6B68" w:rsidRDefault="004D6B68">
      <w:pPr>
        <w:rPr>
          <w:rFonts w:ascii="Arial" w:hAnsi="Arial"/>
          <w:sz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461"/>
        <w:gridCol w:w="2268"/>
      </w:tblGrid>
      <w:tr w:rsidR="004D6B68" w14:paraId="7282BF53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EFB42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D883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F73E2A6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3BCAB19A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C3CBB" w14:textId="77777777" w:rsidR="004D6B68" w:rsidRDefault="004D6B68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4D6B68" w14:paraId="0ECD6E44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1CF2DADA" w14:textId="77777777" w:rsidR="004D6B68" w:rsidRDefault="004D6B68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2BC28EE0" w14:textId="77777777" w:rsidR="004D6B68" w:rsidRDefault="004D6B68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14:paraId="61EFEB42" w14:textId="77777777" w:rsidR="004D6B68" w:rsidRDefault="004D6B68">
            <w:pPr>
              <w:pStyle w:val="Tabletxt2"/>
            </w:pPr>
          </w:p>
        </w:tc>
        <w:tc>
          <w:tcPr>
            <w:tcW w:w="1461" w:type="dxa"/>
          </w:tcPr>
          <w:p w14:paraId="4C21328B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9CEA18" w14:textId="77777777" w:rsidR="004D6B68" w:rsidRDefault="004D6B68">
            <w:pPr>
              <w:pStyle w:val="Tabletxt2"/>
            </w:pPr>
            <w:r>
              <w:t>Rec:</w:t>
            </w:r>
          </w:p>
        </w:tc>
      </w:tr>
      <w:tr w:rsidR="004D6B68" w14:paraId="2F5FDD84" w14:textId="77777777">
        <w:trPr>
          <w:cantSplit/>
        </w:trPr>
        <w:tc>
          <w:tcPr>
            <w:tcW w:w="1750" w:type="dxa"/>
            <w:vMerge w:val="restart"/>
          </w:tcPr>
          <w:p w14:paraId="7A0BEE7B" w14:textId="77777777" w:rsidR="004D6B68" w:rsidRDefault="004D6B68">
            <w:pPr>
              <w:pStyle w:val="Tabletxt2"/>
            </w:pPr>
            <w:r>
              <w:t>E</w:t>
            </w:r>
            <w:r w:rsidR="002D646F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36C8E556" w14:textId="77777777" w:rsidR="004D6B68" w:rsidRDefault="004D6B68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5412E96F" w14:textId="77777777"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74923551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725" w14:textId="77777777" w:rsidR="004D6B68" w:rsidRDefault="004D6B68">
            <w:pPr>
              <w:pStyle w:val="Tabletxt2"/>
            </w:pPr>
            <w:r>
              <w:t>No.:</w:t>
            </w:r>
          </w:p>
        </w:tc>
      </w:tr>
      <w:tr w:rsidR="004D6B68" w14:paraId="3C39479C" w14:textId="77777777">
        <w:trPr>
          <w:cantSplit/>
        </w:trPr>
        <w:tc>
          <w:tcPr>
            <w:tcW w:w="1750" w:type="dxa"/>
            <w:vMerge/>
          </w:tcPr>
          <w:p w14:paraId="0BC1D7D7" w14:textId="77777777" w:rsidR="004D6B68" w:rsidRDefault="004D6B68">
            <w:pPr>
              <w:pStyle w:val="Tabletxt2"/>
            </w:pPr>
          </w:p>
        </w:tc>
        <w:tc>
          <w:tcPr>
            <w:tcW w:w="2463" w:type="dxa"/>
          </w:tcPr>
          <w:p w14:paraId="26820024" w14:textId="77777777" w:rsidR="004D6B68" w:rsidRDefault="004D6B68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644C1EEC" w14:textId="77777777"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14:paraId="574B2644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312" w14:textId="77777777" w:rsidR="004D6B68" w:rsidRDefault="004D6B68">
            <w:pPr>
              <w:pStyle w:val="Tabletxt2"/>
            </w:pPr>
            <w:r>
              <w:t>Approved / Not approved</w:t>
            </w:r>
          </w:p>
        </w:tc>
      </w:tr>
      <w:tr w:rsidR="004D6B68" w14:paraId="1CD5D4D4" w14:textId="77777777">
        <w:trPr>
          <w:cantSplit/>
        </w:trPr>
        <w:tc>
          <w:tcPr>
            <w:tcW w:w="1750" w:type="dxa"/>
            <w:vMerge/>
          </w:tcPr>
          <w:p w14:paraId="7C7CFF10" w14:textId="77777777" w:rsidR="004D6B68" w:rsidRDefault="004D6B68">
            <w:pPr>
              <w:pStyle w:val="Tabletxt2"/>
            </w:pPr>
          </w:p>
        </w:tc>
        <w:tc>
          <w:tcPr>
            <w:tcW w:w="2463" w:type="dxa"/>
          </w:tcPr>
          <w:p w14:paraId="62520F62" w14:textId="77777777" w:rsidR="004D6B68" w:rsidRDefault="004D6B68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01250523" w14:textId="77777777" w:rsidR="004D6B68" w:rsidRDefault="004D6B68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0442BDBA" w14:textId="77777777" w:rsidR="004D6B68" w:rsidRDefault="004D6B68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529EB" w14:textId="77777777" w:rsidR="004D6B68" w:rsidRDefault="004D6B68">
            <w:pPr>
              <w:pStyle w:val="Tabletxt2"/>
            </w:pPr>
          </w:p>
        </w:tc>
      </w:tr>
      <w:tr w:rsidR="004D6B68" w14:paraId="04B2DCE0" w14:textId="77777777">
        <w:tc>
          <w:tcPr>
            <w:tcW w:w="1750" w:type="dxa"/>
          </w:tcPr>
          <w:p w14:paraId="525282EA" w14:textId="77777777" w:rsidR="004D6B68" w:rsidRDefault="004D6B68">
            <w:pPr>
              <w:pStyle w:val="Tabletxt2"/>
              <w:spacing w:before="40" w:after="40"/>
            </w:pPr>
            <w:r>
              <w:t>RECORDS</w:t>
            </w:r>
          </w:p>
        </w:tc>
        <w:tc>
          <w:tcPr>
            <w:tcW w:w="2463" w:type="dxa"/>
          </w:tcPr>
          <w:p w14:paraId="42753C60" w14:textId="77777777" w:rsidR="004D6B68" w:rsidRDefault="004D6B68">
            <w:pPr>
              <w:pStyle w:val="Tabletxt2"/>
              <w:spacing w:before="40" w:after="40"/>
            </w:pPr>
            <w:r>
              <w:t>Placed on assessment file</w:t>
            </w:r>
          </w:p>
        </w:tc>
        <w:tc>
          <w:tcPr>
            <w:tcW w:w="1380" w:type="dxa"/>
          </w:tcPr>
          <w:p w14:paraId="269A01E6" w14:textId="77777777"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7D4791EB" w14:textId="77777777"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DB82" w14:textId="77777777" w:rsidR="004D6B68" w:rsidRDefault="004D6B68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5CD03E43" w14:textId="77777777" w:rsidR="004D6B68" w:rsidRDefault="004D6B68"/>
    <w:sectPr w:rsidR="004D6B68" w:rsidSect="00214948">
      <w:footerReference w:type="default" r:id="rId9"/>
      <w:pgSz w:w="12240" w:h="15840"/>
      <w:pgMar w:top="90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7804" w14:textId="77777777" w:rsidR="000D5097" w:rsidRDefault="000D5097">
      <w:r>
        <w:separator/>
      </w:r>
    </w:p>
  </w:endnote>
  <w:endnote w:type="continuationSeparator" w:id="0">
    <w:p w14:paraId="66283C96" w14:textId="77777777" w:rsidR="000D5097" w:rsidRDefault="000D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7E59" w14:textId="11077104" w:rsidR="004D6B68" w:rsidRDefault="00C84C2B">
    <w:pPr>
      <w:pStyle w:val="Footer"/>
      <w:jc w:val="right"/>
      <w:rPr>
        <w:sz w:val="20"/>
      </w:rPr>
    </w:pPr>
    <w:proofErr w:type="spellStart"/>
    <w:proofErr w:type="gramStart"/>
    <w:r>
      <w:rPr>
        <w:sz w:val="20"/>
      </w:rPr>
      <w:t>A</w:t>
    </w:r>
    <w:r w:rsidR="005E7786">
      <w:rPr>
        <w:sz w:val="20"/>
      </w:rPr>
      <w:t>.Appln</w:t>
    </w:r>
    <w:proofErr w:type="spellEnd"/>
    <w:proofErr w:type="gramEnd"/>
    <w:r w:rsidR="005E7786">
      <w:rPr>
        <w:sz w:val="20"/>
      </w:rPr>
      <w:t xml:space="preserve"> B2 202</w:t>
    </w:r>
    <w:r w:rsidR="00DA6C06">
      <w:rPr>
        <w:sz w:val="20"/>
      </w:rPr>
      <w:t>3</w:t>
    </w:r>
    <w:r w:rsidR="005E7786">
      <w:rPr>
        <w:sz w:val="20"/>
      </w:rPr>
      <w:t>-2</w:t>
    </w:r>
    <w:r w:rsidR="00DA6C06">
      <w:rPr>
        <w:sz w:val="20"/>
      </w:rPr>
      <w:t>4</w:t>
    </w:r>
    <w:r w:rsidR="00026028">
      <w:rPr>
        <w:sz w:val="20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1BBF" w14:textId="77777777" w:rsidR="000D5097" w:rsidRDefault="000D5097">
      <w:r>
        <w:separator/>
      </w:r>
    </w:p>
  </w:footnote>
  <w:footnote w:type="continuationSeparator" w:id="0">
    <w:p w14:paraId="022FD43E" w14:textId="77777777" w:rsidR="000D5097" w:rsidRDefault="000D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ADD"/>
    <w:multiLevelType w:val="hybridMultilevel"/>
    <w:tmpl w:val="55B0D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8515A"/>
    <w:multiLevelType w:val="hybridMultilevel"/>
    <w:tmpl w:val="4AAC2AF6"/>
    <w:lvl w:ilvl="0" w:tplc="DDFED79E">
      <w:start w:val="4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291692">
    <w:abstractNumId w:val="1"/>
  </w:num>
  <w:num w:numId="2" w16cid:durableId="96639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F1A"/>
    <w:rsid w:val="00026028"/>
    <w:rsid w:val="00043F1A"/>
    <w:rsid w:val="000B0ACD"/>
    <w:rsid w:val="000C3039"/>
    <w:rsid w:val="000D5097"/>
    <w:rsid w:val="001131B5"/>
    <w:rsid w:val="00214948"/>
    <w:rsid w:val="002B5F6E"/>
    <w:rsid w:val="002D646F"/>
    <w:rsid w:val="002E02B4"/>
    <w:rsid w:val="00366027"/>
    <w:rsid w:val="003F60B4"/>
    <w:rsid w:val="003F7FEE"/>
    <w:rsid w:val="004C4E44"/>
    <w:rsid w:val="004D6B68"/>
    <w:rsid w:val="0052496F"/>
    <w:rsid w:val="0058259D"/>
    <w:rsid w:val="005E7786"/>
    <w:rsid w:val="0060562F"/>
    <w:rsid w:val="00616DF2"/>
    <w:rsid w:val="006C1D60"/>
    <w:rsid w:val="006D60C5"/>
    <w:rsid w:val="006F40A3"/>
    <w:rsid w:val="00740394"/>
    <w:rsid w:val="00782561"/>
    <w:rsid w:val="007B3FF1"/>
    <w:rsid w:val="007F7AD6"/>
    <w:rsid w:val="008D26F4"/>
    <w:rsid w:val="00913700"/>
    <w:rsid w:val="00A10925"/>
    <w:rsid w:val="00A76242"/>
    <w:rsid w:val="00AC5119"/>
    <w:rsid w:val="00BA01C4"/>
    <w:rsid w:val="00BE3908"/>
    <w:rsid w:val="00C8332B"/>
    <w:rsid w:val="00C84C2B"/>
    <w:rsid w:val="00D70092"/>
    <w:rsid w:val="00DA6C06"/>
    <w:rsid w:val="00DF7E79"/>
    <w:rsid w:val="00E130AD"/>
    <w:rsid w:val="00E35857"/>
    <w:rsid w:val="00E41EDA"/>
    <w:rsid w:val="00EC1DCA"/>
    <w:rsid w:val="00EC6AC8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96A674B"/>
  <w15:docId w15:val="{F575F1B9-8AB1-482C-A994-272ED966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948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214948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214948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Header">
    <w:name w:val="header"/>
    <w:basedOn w:val="Normal"/>
    <w:rsid w:val="00214948"/>
    <w:pPr>
      <w:tabs>
        <w:tab w:val="center" w:pos="4320"/>
        <w:tab w:val="right" w:pos="8640"/>
      </w:tabs>
      <w:autoSpaceDE w:val="0"/>
      <w:autoSpaceDN w:val="0"/>
      <w:jc w:val="left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214948"/>
  </w:style>
  <w:style w:type="paragraph" w:styleId="BodyText">
    <w:name w:val="Body Text"/>
    <w:basedOn w:val="Normal"/>
    <w:rsid w:val="00214948"/>
    <w:pPr>
      <w:jc w:val="center"/>
    </w:pPr>
    <w:rPr>
      <w:rFonts w:ascii="Arial Narrow" w:hAnsi="Arial Narrow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26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260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11</cp:revision>
  <cp:lastPrinted>2022-07-04T00:47:00Z</cp:lastPrinted>
  <dcterms:created xsi:type="dcterms:W3CDTF">2017-07-04T05:16:00Z</dcterms:created>
  <dcterms:modified xsi:type="dcterms:W3CDTF">2023-06-23T00:34:00Z</dcterms:modified>
</cp:coreProperties>
</file>